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2F8FEB7" w:rsidR="00647714" w:rsidRDefault="007754F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14D9ECC" w:rsidR="00647714" w:rsidRDefault="00440BD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BBCE760" w:rsidR="00647714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สำหรับผู้ที่อพยพไปอาศัยอยู่ในรถยนต์</w:t>
            </w:r>
            <w:r w:rsidRPr="005D6715">
              <w:rPr>
                <w:rFonts w:ascii="Tahoma" w:hAnsi="Tahoma" w:cs="Tahoma"/>
                <w:szCs w:val="21"/>
              </w:rPr>
              <w:t>・</w:t>
            </w: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 xml:space="preserve">เต็นท์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</w:t>
            </w:r>
            <w:proofErr w:type="spellStart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XX</w:t>
            </w:r>
            <w:proofErr w:type="spellEnd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 xml:space="preserve"> </w:t>
            </w:r>
            <w:proofErr w:type="spellStart"/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XX</w:t>
            </w:r>
            <w:proofErr w:type="spellEnd"/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37123F0" w14:textId="77777777" w:rsidR="007754FB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มีสิ่งของหรืออาหารที่จำเป็นสำหรับการดำรงชีวิตหรือไม่</w:t>
            </w:r>
            <w:r w:rsidRPr="005D6715">
              <w:rPr>
                <w:rFonts w:ascii="Tahoma" w:hAnsi="Tahoma" w:cs="Tahoma"/>
                <w:szCs w:val="21"/>
              </w:rPr>
              <w:t>?</w:t>
            </w:r>
          </w:p>
          <w:p w14:paraId="167C89E7" w14:textId="77777777" w:rsidR="007754FB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มีปัญหาในการดำรงชีวิตขณะอพยพหรือไม่</w:t>
            </w:r>
            <w:r w:rsidRPr="005D6715">
              <w:rPr>
                <w:rFonts w:ascii="Tahoma" w:hAnsi="Tahoma" w:cs="Tahoma"/>
                <w:szCs w:val="21"/>
              </w:rPr>
              <w:t>?</w:t>
            </w:r>
          </w:p>
          <w:p w14:paraId="42C322FB" w14:textId="77777777" w:rsidR="007754FB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มีข้อมูลเกี่ยวกับระบบการให้ความช่วยเหลือต่างๆจะแจ้งให้ทราบ กรุณาติดต่อมาที่</w:t>
            </w:r>
            <w:r w:rsidRPr="005D6715">
              <w:rPr>
                <w:rFonts w:ascii="Tahoma" w:hAnsi="Tahoma" w:cs="Tahoma"/>
                <w:szCs w:val="21"/>
                <w:lang w:bidi="th-TH"/>
              </w:rPr>
              <w:t xml:space="preserve"> XX</w:t>
            </w:r>
          </w:p>
          <w:p w14:paraId="5321DCA3" w14:textId="77777777" w:rsidR="007754FB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</w:rPr>
              <w:t>※</w:t>
            </w: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หากเปลี่ยนสถานที่อพยพ กรุณาแจ้งให้ทราบด้วย</w:t>
            </w:r>
          </w:p>
          <w:p w14:paraId="551A30CE" w14:textId="77777777" w:rsidR="007754FB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</w:p>
          <w:p w14:paraId="68CF35A3" w14:textId="77777777" w:rsidR="007754FB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ข้อมูลที่ต้องการแจ้งให้ทราบ</w:t>
            </w:r>
          </w:p>
          <w:p w14:paraId="70499025" w14:textId="77777777" w:rsidR="007754FB" w:rsidRPr="005D6715" w:rsidRDefault="007754FB" w:rsidP="005D6715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ชื่อ-สกุล</w:t>
            </w:r>
          </w:p>
          <w:p w14:paraId="512BC4CA" w14:textId="77777777" w:rsidR="007754FB" w:rsidRPr="005D6715" w:rsidRDefault="007754FB" w:rsidP="005D6715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วันเดือนปีเกิด</w:t>
            </w:r>
          </w:p>
          <w:p w14:paraId="17296236" w14:textId="77777777" w:rsidR="007754FB" w:rsidRPr="005D6715" w:rsidRDefault="007754FB" w:rsidP="005D6715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ที่อยู่ที่อาศัยอยู่ก่อนอพยพ</w:t>
            </w:r>
          </w:p>
          <w:p w14:paraId="29A96984" w14:textId="77777777" w:rsidR="007754FB" w:rsidRPr="005D6715" w:rsidRDefault="007754FB" w:rsidP="005D6715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สถานที่ที่อพยพไปอาศัยอยู่ปัจจุบัน</w:t>
            </w:r>
          </w:p>
          <w:p w14:paraId="6341B3C2" w14:textId="77777777" w:rsidR="007754FB" w:rsidRPr="005D6715" w:rsidRDefault="007754FB" w:rsidP="005D6715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เบอร์โทรศัพท์</w:t>
            </w:r>
          </w:p>
          <w:p w14:paraId="6A9A0C44" w14:textId="77777777" w:rsidR="007754FB" w:rsidRPr="005D6715" w:rsidRDefault="007754FB" w:rsidP="005D6715">
            <w:pPr>
              <w:pStyle w:val="a8"/>
              <w:numPr>
                <w:ilvl w:val="0"/>
                <w:numId w:val="9"/>
              </w:numPr>
              <w:snapToGrid w:val="0"/>
              <w:spacing w:line="480" w:lineRule="exact"/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ภาวะสุขภาพ และมีอาหารและสิ่งที่จำเป็นต่อการดำรงชีวิตเพียงพอหรือไม่</w:t>
            </w:r>
          </w:p>
          <w:p w14:paraId="32D57109" w14:textId="77777777" w:rsidR="007754FB" w:rsidRPr="005D6715" w:rsidRDefault="007754FB" w:rsidP="005D6715">
            <w:pPr>
              <w:pStyle w:val="a8"/>
              <w:numPr>
                <w:ilvl w:val="0"/>
                <w:numId w:val="10"/>
              </w:numPr>
              <w:snapToGrid w:val="0"/>
              <w:spacing w:line="480" w:lineRule="exact"/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กรุณาแจ้งให้ทราบเกี่ยวกับข้อมูลของคนในครอบครัวที่อพยพมาอาศัยอยู่ด้วยกันด้วย</w:t>
            </w:r>
          </w:p>
          <w:p w14:paraId="415E2210" w14:textId="77777777" w:rsidR="007754FB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lang w:bidi="th-TH"/>
              </w:rPr>
              <w:t>[</w:t>
            </w:r>
            <w:r w:rsidRPr="005D6715">
              <w:rPr>
                <w:rFonts w:ascii="Tahoma" w:hAnsi="Tahoma" w:cs="Tahoma"/>
                <w:szCs w:val="21"/>
                <w:cs/>
                <w:lang w:bidi="th-TH"/>
              </w:rPr>
              <w:t>กรุณาติดต่อมาที่</w:t>
            </w:r>
            <w:r w:rsidRPr="005D6715">
              <w:rPr>
                <w:rFonts w:ascii="Tahoma" w:hAnsi="Tahoma" w:cs="Tahoma"/>
                <w:szCs w:val="21"/>
                <w:lang w:bidi="th-TH"/>
              </w:rPr>
              <w:t>]</w:t>
            </w:r>
          </w:p>
          <w:p w14:paraId="6B3B233B" w14:textId="59052311" w:rsidR="007E0668" w:rsidRPr="005D6715" w:rsidRDefault="007754FB" w:rsidP="005D6715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5D6715">
              <w:rPr>
                <w:rFonts w:ascii="Tahoma" w:hAnsi="Tahoma" w:cs="Tahoma"/>
                <w:szCs w:val="21"/>
                <w:lang w:bidi="th-TH"/>
              </w:rPr>
              <w:t xml:space="preserve">XX </w:t>
            </w:r>
            <w:proofErr w:type="spellStart"/>
            <w:r w:rsidRPr="005D6715">
              <w:rPr>
                <w:rFonts w:ascii="Tahoma" w:hAnsi="Tahoma" w:cs="Tahoma"/>
                <w:szCs w:val="21"/>
                <w:lang w:bidi="th-TH"/>
              </w:rPr>
              <w:t>XX</w:t>
            </w:r>
            <w:proofErr w:type="spellEnd"/>
            <w:r w:rsidRPr="005D6715">
              <w:rPr>
                <w:rFonts w:ascii="Tahoma" w:hAnsi="Tahoma" w:cs="Tahoma"/>
                <w:szCs w:val="21"/>
                <w:lang w:bidi="th-TH"/>
              </w:rPr>
              <w:t xml:space="preserve"> </w:t>
            </w:r>
            <w:proofErr w:type="spellStart"/>
            <w:r w:rsidRPr="005D6715">
              <w:rPr>
                <w:rFonts w:ascii="Tahoma" w:hAnsi="Tahoma" w:cs="Tahoma"/>
                <w:szCs w:val="21"/>
                <w:lang w:bidi="th-TH"/>
              </w:rPr>
              <w:t>XX</w:t>
            </w:r>
            <w:proofErr w:type="spellEnd"/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95F"/>
    <w:multiLevelType w:val="hybridMultilevel"/>
    <w:tmpl w:val="F7E0FD7C"/>
    <w:lvl w:ilvl="0" w:tplc="85FCB50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39C9"/>
    <w:multiLevelType w:val="hybridMultilevel"/>
    <w:tmpl w:val="C5AE5216"/>
    <w:lvl w:ilvl="0" w:tplc="D01C66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7084483">
    <w:abstractNumId w:val="4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6"/>
  </w:num>
  <w:num w:numId="5" w16cid:durableId="1089808802">
    <w:abstractNumId w:val="3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67113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4967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0BD4"/>
    <w:rsid w:val="00446564"/>
    <w:rsid w:val="00456A63"/>
    <w:rsid w:val="00505DE1"/>
    <w:rsid w:val="00511244"/>
    <w:rsid w:val="005741CB"/>
    <w:rsid w:val="005864D4"/>
    <w:rsid w:val="005D6715"/>
    <w:rsid w:val="00642D50"/>
    <w:rsid w:val="00647714"/>
    <w:rsid w:val="006E39C1"/>
    <w:rsid w:val="007468FA"/>
    <w:rsid w:val="007754FB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2024-02-08T01:13:00Z</dcterms:modified>
</cp:coreProperties>
</file>