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FB44FD4" w:rsidR="00647714" w:rsidRDefault="0017175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6B16735" w:rsidR="00647714" w:rsidRDefault="009B3A8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9E0B6" w:rsidR="00647714" w:rsidRPr="00B97C7C" w:rsidRDefault="00B97C7C" w:rsidP="00B97C7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AEA6FF5" w:rsidR="00647714" w:rsidRPr="00E07FCD" w:rsidRDefault="00171751" w:rsidP="00E07FCD">
            <w:pPr>
              <w:snapToGrid w:val="0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请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注意健康状况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1715EE" w:rsidR="00647714" w:rsidRPr="00B97C7C" w:rsidRDefault="00B97C7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</w:t>
            </w:r>
            <w:proofErr w:type="gramStart"/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なったり</w:t>
            </w:r>
            <w:proofErr w:type="gramEnd"/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、食べたくなくなることがあります。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900A4B5" w14:textId="77777777" w:rsidR="00171751" w:rsidRPr="00E07FCD" w:rsidRDefault="00171751" w:rsidP="00E07FCD">
            <w:pPr>
              <w:snapToGrid w:val="0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为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了您的健康，所以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请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您</w:t>
            </w:r>
            <w:r w:rsidRPr="00E07FCD">
              <w:rPr>
                <w:rFonts w:ascii="BIZ UDPゴシック" w:eastAsia="BIZ UDPゴシック" w:hAnsi="BIZ UDPゴシック" w:hint="eastAsia"/>
                <w:bCs/>
                <w:lang w:eastAsia="zh-CN"/>
              </w:rPr>
              <w:t>多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饮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水。做适当的身体</w:t>
            </w:r>
            <w:r w:rsidRPr="00E07FCD">
              <w:rPr>
                <w:rFonts w:ascii="ＭＳ 明朝" w:eastAsia="ＭＳ 明朝" w:hAnsi="ＭＳ 明朝" w:cs="ＭＳ 明朝" w:hint="eastAsia"/>
                <w:bCs/>
                <w:lang w:eastAsia="zh-CN"/>
              </w:rPr>
              <w:t>运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动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，保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证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正</w:t>
            </w:r>
            <w:r w:rsidRPr="00E07FCD">
              <w:rPr>
                <w:rFonts w:ascii="BIZ UDPゴシック" w:eastAsia="BIZ UDPゴシック" w:hAnsi="BIZ UDPゴシック" w:hint="eastAsia"/>
                <w:bCs/>
                <w:lang w:eastAsia="zh-CN"/>
              </w:rPr>
              <w:t>常的睡眠是非常重要的。</w:t>
            </w:r>
          </w:p>
          <w:p w14:paraId="48BB716B" w14:textId="77777777" w:rsidR="00171751" w:rsidRPr="00E07FCD" w:rsidRDefault="00171751" w:rsidP="00E07FCD">
            <w:pPr>
              <w:snapToGrid w:val="0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发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生灾害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时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，容易出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现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很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难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入眠或是不想吃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东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西等情况。</w:t>
            </w:r>
          </w:p>
          <w:p w14:paraId="6B3B233B" w14:textId="5ED5BED4" w:rsidR="007E0668" w:rsidRPr="00E07FCD" w:rsidRDefault="00171751" w:rsidP="00E07FCD">
            <w:pPr>
              <w:snapToGrid w:val="0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E07FCD">
              <w:rPr>
                <w:rFonts w:ascii="BIZ UDPゴシック" w:eastAsia="BIZ UDPゴシック" w:hAnsi="BIZ UDPゴシック" w:hint="eastAsia"/>
                <w:bCs/>
                <w:lang w:eastAsia="zh-CN"/>
              </w:rPr>
              <w:t>所以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请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大家要提高保持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规</w:t>
            </w:r>
            <w:r w:rsidRPr="00E07FCD">
              <w:rPr>
                <w:rFonts w:ascii="BIZ UDPゴシック" w:eastAsia="BIZ UDPゴシック" w:hAnsi="BIZ UDPゴシック" w:hint="eastAsia"/>
                <w:bCs/>
                <w:lang w:eastAsia="zh-CN"/>
              </w:rPr>
              <w:t>律性生活的意</w:t>
            </w:r>
            <w:r w:rsidRPr="00E07FCD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识</w:t>
            </w:r>
            <w:r w:rsidRPr="00E07FCD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1751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3A88"/>
    <w:rsid w:val="00A01088"/>
    <w:rsid w:val="00A02B23"/>
    <w:rsid w:val="00A2182C"/>
    <w:rsid w:val="00A42E30"/>
    <w:rsid w:val="00A5040F"/>
    <w:rsid w:val="00AB602C"/>
    <w:rsid w:val="00AE6D06"/>
    <w:rsid w:val="00B97C7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07FCD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2024-02-08T01:58:00Z</dcterms:modified>
</cp:coreProperties>
</file>